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75D3" w14:textId="4E0A3095" w:rsidR="00312FDC" w:rsidRDefault="00F97C9A" w:rsidP="00312F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312FDC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312F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312FDC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6D4E0F38" w14:textId="77777777" w:rsidR="00312FDC" w:rsidRPr="00100D70" w:rsidRDefault="00312FDC" w:rsidP="00312F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66AAC2F0" w14:textId="77777777" w:rsidR="00312FDC" w:rsidRPr="00100D70" w:rsidRDefault="00312FDC" w:rsidP="00312F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056B19" w14:textId="77777777" w:rsidR="00312FDC" w:rsidRPr="006F3951" w:rsidRDefault="00312FDC" w:rsidP="00312FDC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2AEA65DD" w14:textId="77777777" w:rsidR="00312FDC" w:rsidRPr="006F3951" w:rsidRDefault="00312FDC" w:rsidP="00312FDC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7D52A992" w14:textId="77777777" w:rsidR="00312FDC" w:rsidRPr="006F3951" w:rsidRDefault="00312FDC" w:rsidP="00312F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7404185" w14:textId="77777777" w:rsidR="00312FDC" w:rsidRPr="006F3951" w:rsidRDefault="00312FDC" w:rsidP="00312FD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271E7258" w14:textId="77777777" w:rsidR="00312FDC" w:rsidRPr="006F3951" w:rsidRDefault="00312FDC" w:rsidP="00312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>)_______ курса, гр. ______________</w:t>
      </w:r>
    </w:p>
    <w:p w14:paraId="56156A71" w14:textId="77777777" w:rsidR="00312FDC" w:rsidRPr="006F3951" w:rsidRDefault="00312FDC" w:rsidP="00312FDC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Ф.И.О. полностью)</w:t>
      </w:r>
    </w:p>
    <w:p w14:paraId="0EA14E0A" w14:textId="77777777" w:rsidR="00312FDC" w:rsidRPr="006F3951" w:rsidRDefault="00312FDC" w:rsidP="00312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Конт.данные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13B4BF0" w14:textId="77777777" w:rsidR="001648EE" w:rsidRPr="00100D70" w:rsidRDefault="001648EE" w:rsidP="00AF774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DD12B9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E24298F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5B316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1BBC3" w14:textId="5D3B9911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526C0D4C" w14:textId="77777777" w:rsidR="00312FDC" w:rsidRPr="00100D70" w:rsidRDefault="00312FDC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D0FFD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 тем, что состою из неполной семьи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нахожусь в трудном финансовом положении.</w:t>
      </w:r>
    </w:p>
    <w:p w14:paraId="0C1B492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D3559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7F880AB9" w14:textId="77777777" w:rsidR="001648EE" w:rsidRPr="00100D70" w:rsidRDefault="001648EE" w:rsidP="001648E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Справка о составе семьи</w:t>
      </w:r>
    </w:p>
    <w:p w14:paraId="21105F3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223660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12FDC" w14:paraId="5D2CF179" w14:textId="77777777" w:rsidTr="00C942EF">
        <w:tc>
          <w:tcPr>
            <w:tcW w:w="4672" w:type="dxa"/>
          </w:tcPr>
          <w:p w14:paraId="70481EFF" w14:textId="77777777" w:rsidR="00312FDC" w:rsidRDefault="00312FDC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19DA0CE2" w14:textId="77777777" w:rsidR="00312FDC" w:rsidRDefault="00312FDC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05B9B6A6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0B42E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D1330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460769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596FB11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2AB6A8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DAE320F" w14:textId="77777777" w:rsidR="001648EE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EC339EC" w14:textId="77777777" w:rsidR="001648EE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291EFB9" w14:textId="77777777" w:rsidR="001648EE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3A64FA6" w14:textId="77777777" w:rsidR="001648EE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4A32B4" w14:textId="77777777" w:rsidR="001648EE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F87DAFD" w14:textId="77777777" w:rsidR="001648EE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E8ED35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7E0E72A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111917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C54862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76AC6C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312FDC"/>
    <w:rsid w:val="005A15DC"/>
    <w:rsid w:val="00AF774D"/>
    <w:rsid w:val="00C84909"/>
    <w:rsid w:val="00D11118"/>
    <w:rsid w:val="00E05C73"/>
    <w:rsid w:val="00F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2025-03-04T07:11:00Z</dcterms:modified>
</cp:coreProperties>
</file>