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4D6C" w14:textId="39DC4D28" w:rsidR="00782697" w:rsidRDefault="00C5434D" w:rsidP="007826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34D">
        <w:rPr>
          <w:rFonts w:ascii="Times New Roman" w:hAnsi="Times New Roman" w:cs="Times New Roman"/>
          <w:b/>
          <w:sz w:val="24"/>
          <w:szCs w:val="24"/>
        </w:rPr>
        <w:t xml:space="preserve">ВСЕРОССИЙСКАЯ ОЛИМПИАДА </w:t>
      </w:r>
      <w:r w:rsidR="00782697">
        <w:rPr>
          <w:rFonts w:ascii="Times New Roman" w:hAnsi="Times New Roman" w:cs="Times New Roman"/>
          <w:b/>
          <w:sz w:val="24"/>
          <w:szCs w:val="24"/>
        </w:rPr>
        <w:t>«</w:t>
      </w:r>
      <w:r w:rsidR="00376CFA" w:rsidRPr="00F66ED8">
        <w:rPr>
          <w:rFonts w:ascii="Times New Roman" w:hAnsi="Times New Roman" w:cs="Times New Roman"/>
          <w:b/>
          <w:sz w:val="24"/>
          <w:szCs w:val="24"/>
        </w:rPr>
        <w:t>КУЛЬТУРНЫЙ</w:t>
      </w:r>
      <w:r w:rsidR="00BB41CA" w:rsidRPr="00F66ED8">
        <w:rPr>
          <w:rFonts w:ascii="Times New Roman" w:hAnsi="Times New Roman" w:cs="Times New Roman"/>
          <w:b/>
          <w:sz w:val="24"/>
          <w:szCs w:val="24"/>
        </w:rPr>
        <w:t xml:space="preserve"> КОД</w:t>
      </w:r>
      <w:r w:rsidR="00782697">
        <w:rPr>
          <w:rFonts w:ascii="Times New Roman" w:hAnsi="Times New Roman" w:cs="Times New Roman"/>
          <w:b/>
          <w:sz w:val="24"/>
          <w:szCs w:val="24"/>
        </w:rPr>
        <w:t xml:space="preserve"> РОСИИ. АРКТИКА» </w:t>
      </w:r>
    </w:p>
    <w:p w14:paraId="2E022793" w14:textId="25983C20" w:rsidR="00BB41CA" w:rsidRPr="00FD7FB3" w:rsidRDefault="00BB41CA" w:rsidP="006C0F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ED8"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0D62F6" w:rsidRPr="00F66ED8">
        <w:rPr>
          <w:rFonts w:ascii="Times New Roman" w:hAnsi="Times New Roman" w:cs="Times New Roman"/>
          <w:b/>
          <w:sz w:val="24"/>
          <w:szCs w:val="24"/>
        </w:rPr>
        <w:t>«</w:t>
      </w:r>
      <w:r w:rsidR="00376CFA" w:rsidRPr="00F66ED8">
        <w:rPr>
          <w:rFonts w:ascii="Times New Roman" w:hAnsi="Times New Roman" w:cs="Times New Roman"/>
          <w:b/>
          <w:sz w:val="24"/>
          <w:szCs w:val="24"/>
        </w:rPr>
        <w:t>НАРОДНАЯ ХУДОЖЕСТВЕННАЯ КУЛЬТУРА И СОЦИАЛЬНО-КУЛЬТУРНАЯ ДЕЯТЕЛЬНОСТЬ</w:t>
      </w:r>
      <w:r w:rsidR="000D62F6" w:rsidRPr="00F66ED8">
        <w:rPr>
          <w:rFonts w:ascii="Times New Roman" w:hAnsi="Times New Roman" w:cs="Times New Roman"/>
          <w:b/>
          <w:sz w:val="24"/>
          <w:szCs w:val="24"/>
        </w:rPr>
        <w:t>»</w:t>
      </w:r>
    </w:p>
    <w:p w14:paraId="47DA96FA" w14:textId="77777777" w:rsidR="0098736F" w:rsidRDefault="0098736F" w:rsidP="0098736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ED8">
        <w:rPr>
          <w:rFonts w:ascii="Times New Roman" w:hAnsi="Times New Roman" w:cs="Times New Roman"/>
          <w:b/>
          <w:bCs/>
          <w:sz w:val="24"/>
          <w:szCs w:val="24"/>
        </w:rPr>
        <w:t>ЗАДАНИЕ ОЛИМПИАДЫ</w:t>
      </w:r>
    </w:p>
    <w:p w14:paraId="27DEC7B1" w14:textId="77777777" w:rsidR="0098736F" w:rsidRPr="00F66ED8" w:rsidRDefault="0098736F" w:rsidP="009873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Участники выполняют 1 задание по выбору. </w:t>
      </w:r>
    </w:p>
    <w:p w14:paraId="289FA718" w14:textId="77777777" w:rsidR="0098736F" w:rsidRPr="00D60B99" w:rsidRDefault="0098736F" w:rsidP="0098736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0B99">
        <w:rPr>
          <w:rFonts w:ascii="Times New Roman" w:hAnsi="Times New Roman" w:cs="Times New Roman"/>
          <w:i/>
          <w:iCs/>
          <w:sz w:val="24"/>
          <w:szCs w:val="24"/>
        </w:rPr>
        <w:t>ФОЛЬКЛОР:</w:t>
      </w:r>
    </w:p>
    <w:p w14:paraId="0FDA1CBD" w14:textId="77777777" w:rsidR="0098736F" w:rsidRPr="00D60B99" w:rsidRDefault="0098736F" w:rsidP="00987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>Участник должен сольно исполнить один из жанров фольклора: народное пение - протяжные лирические песни, игровые и плясовые песни, частушки/припевки, обрядовые песни; эпическое произведение; игра на народном музыкальном инструменте; малые жанры фольклора; духовные стихи, запевала кругового танца (можно в трио).</w:t>
      </w:r>
    </w:p>
    <w:p w14:paraId="3D8D2A0B" w14:textId="77777777" w:rsidR="0098736F" w:rsidRPr="00D60B99" w:rsidRDefault="0098736F" w:rsidP="00987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2C85A" w14:textId="77777777" w:rsidR="0098736F" w:rsidRPr="00D60B99" w:rsidRDefault="0098736F" w:rsidP="0098736F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60B99">
        <w:rPr>
          <w:rFonts w:ascii="Times New Roman" w:hAnsi="Times New Roman" w:cs="Times New Roman"/>
          <w:i/>
          <w:iCs/>
          <w:sz w:val="24"/>
          <w:szCs w:val="24"/>
        </w:rPr>
        <w:t xml:space="preserve">ХОРЕОГРАФИЯ: </w:t>
      </w:r>
    </w:p>
    <w:p w14:paraId="791D1529" w14:textId="77777777" w:rsidR="0098736F" w:rsidRPr="00D60B99" w:rsidRDefault="0098736F" w:rsidP="00987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 xml:space="preserve">Участник должен исполнить один сольный хореографический номер (до 4 минут) в одном из жанров: классический танец; народный танец – этнический, народный, характерный; народно-стилизованный танец – народные танцы в современных обработках; танцы народов мира; эстрадный танец – степ, диско, шоу-группы; свободный танец – модерн, джаз, джаз-модерн, </w:t>
      </w:r>
      <w:proofErr w:type="spellStart"/>
      <w:r w:rsidRPr="00D60B99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D60B99">
        <w:rPr>
          <w:rFonts w:ascii="Times New Roman" w:hAnsi="Times New Roman" w:cs="Times New Roman"/>
          <w:sz w:val="24"/>
          <w:szCs w:val="24"/>
        </w:rPr>
        <w:t xml:space="preserve">, неоклассика, </w:t>
      </w:r>
      <w:proofErr w:type="spellStart"/>
      <w:r w:rsidRPr="00D60B99">
        <w:rPr>
          <w:rFonts w:ascii="Times New Roman" w:hAnsi="Times New Roman" w:cs="Times New Roman"/>
          <w:sz w:val="24"/>
          <w:szCs w:val="24"/>
        </w:rPr>
        <w:t>буто</w:t>
      </w:r>
      <w:proofErr w:type="spellEnd"/>
      <w:r w:rsidRPr="00D60B99">
        <w:rPr>
          <w:rFonts w:ascii="Times New Roman" w:hAnsi="Times New Roman" w:cs="Times New Roman"/>
          <w:sz w:val="24"/>
          <w:szCs w:val="24"/>
        </w:rPr>
        <w:t xml:space="preserve">, свободная пластика, контактная импровизация; клубный танец – сальса, </w:t>
      </w:r>
      <w:proofErr w:type="spellStart"/>
      <w:r w:rsidRPr="00D60B99">
        <w:rPr>
          <w:rFonts w:ascii="Times New Roman" w:hAnsi="Times New Roman" w:cs="Times New Roman"/>
          <w:sz w:val="24"/>
          <w:szCs w:val="24"/>
        </w:rPr>
        <w:t>бачата</w:t>
      </w:r>
      <w:proofErr w:type="spellEnd"/>
      <w:r w:rsidRPr="00D60B99">
        <w:rPr>
          <w:rFonts w:ascii="Times New Roman" w:hAnsi="Times New Roman" w:cs="Times New Roman"/>
          <w:sz w:val="24"/>
          <w:szCs w:val="24"/>
        </w:rPr>
        <w:t xml:space="preserve">, меренге, </w:t>
      </w:r>
      <w:proofErr w:type="spellStart"/>
      <w:r w:rsidRPr="00D60B99">
        <w:rPr>
          <w:rFonts w:ascii="Times New Roman" w:hAnsi="Times New Roman" w:cs="Times New Roman"/>
          <w:sz w:val="24"/>
          <w:szCs w:val="24"/>
        </w:rPr>
        <w:t>руэда</w:t>
      </w:r>
      <w:proofErr w:type="spellEnd"/>
      <w:r w:rsidRPr="00D60B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B99">
        <w:rPr>
          <w:rFonts w:ascii="Times New Roman" w:hAnsi="Times New Roman" w:cs="Times New Roman"/>
          <w:sz w:val="24"/>
          <w:szCs w:val="24"/>
        </w:rPr>
        <w:t>хастл</w:t>
      </w:r>
      <w:proofErr w:type="spellEnd"/>
      <w:r w:rsidRPr="00D60B99">
        <w:rPr>
          <w:rFonts w:ascii="Times New Roman" w:hAnsi="Times New Roman" w:cs="Times New Roman"/>
          <w:sz w:val="24"/>
          <w:szCs w:val="24"/>
        </w:rPr>
        <w:t xml:space="preserve">, аргентинское танго;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street</w:t>
      </w:r>
      <w:r w:rsidRPr="00D60B99">
        <w:rPr>
          <w:rFonts w:ascii="Times New Roman" w:hAnsi="Times New Roman" w:cs="Times New Roman"/>
          <w:sz w:val="24"/>
          <w:szCs w:val="24"/>
        </w:rPr>
        <w:t xml:space="preserve">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D60B99">
        <w:rPr>
          <w:rFonts w:ascii="Times New Roman" w:hAnsi="Times New Roman" w:cs="Times New Roman"/>
          <w:sz w:val="24"/>
          <w:szCs w:val="24"/>
        </w:rPr>
        <w:t xml:space="preserve"> –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break</w:t>
      </w:r>
      <w:r w:rsidRPr="00D60B99">
        <w:rPr>
          <w:rFonts w:ascii="Times New Roman" w:hAnsi="Times New Roman" w:cs="Times New Roman"/>
          <w:sz w:val="24"/>
          <w:szCs w:val="24"/>
        </w:rPr>
        <w:t xml:space="preserve">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dance</w:t>
      </w:r>
      <w:r w:rsidRPr="00D60B99">
        <w:rPr>
          <w:rFonts w:ascii="Times New Roman" w:hAnsi="Times New Roman" w:cs="Times New Roman"/>
          <w:sz w:val="24"/>
          <w:szCs w:val="24"/>
        </w:rPr>
        <w:t xml:space="preserve">,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hip</w:t>
      </w:r>
      <w:r w:rsidRPr="00D60B99">
        <w:rPr>
          <w:rFonts w:ascii="Times New Roman" w:hAnsi="Times New Roman" w:cs="Times New Roman"/>
          <w:sz w:val="24"/>
          <w:szCs w:val="24"/>
        </w:rPr>
        <w:t>-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hop</w:t>
      </w:r>
      <w:r w:rsidRPr="00D60B99">
        <w:rPr>
          <w:rFonts w:ascii="Times New Roman" w:hAnsi="Times New Roman" w:cs="Times New Roman"/>
          <w:sz w:val="24"/>
          <w:szCs w:val="24"/>
        </w:rPr>
        <w:t xml:space="preserve">,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house</w:t>
      </w:r>
      <w:r w:rsidRPr="00D60B99">
        <w:rPr>
          <w:rFonts w:ascii="Times New Roman" w:hAnsi="Times New Roman" w:cs="Times New Roman"/>
          <w:sz w:val="24"/>
          <w:szCs w:val="24"/>
        </w:rPr>
        <w:t xml:space="preserve">,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popping</w:t>
      </w:r>
      <w:r w:rsidRPr="00D60B99">
        <w:rPr>
          <w:rFonts w:ascii="Times New Roman" w:hAnsi="Times New Roman" w:cs="Times New Roman"/>
          <w:sz w:val="24"/>
          <w:szCs w:val="24"/>
        </w:rPr>
        <w:t xml:space="preserve">,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jazz</w:t>
      </w:r>
      <w:r w:rsidRPr="00D60B99">
        <w:rPr>
          <w:rFonts w:ascii="Times New Roman" w:hAnsi="Times New Roman" w:cs="Times New Roman"/>
          <w:sz w:val="24"/>
          <w:szCs w:val="24"/>
        </w:rPr>
        <w:t xml:space="preserve">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funk</w:t>
      </w:r>
      <w:r w:rsidRPr="00D60B99">
        <w:rPr>
          <w:rFonts w:ascii="Times New Roman" w:hAnsi="Times New Roman" w:cs="Times New Roman"/>
          <w:sz w:val="24"/>
          <w:szCs w:val="24"/>
        </w:rPr>
        <w:t xml:space="preserve">,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electric</w:t>
      </w:r>
      <w:r w:rsidRPr="00D60B99">
        <w:rPr>
          <w:rFonts w:ascii="Times New Roman" w:hAnsi="Times New Roman" w:cs="Times New Roman"/>
          <w:sz w:val="24"/>
          <w:szCs w:val="24"/>
        </w:rPr>
        <w:t xml:space="preserve"> </w:t>
      </w:r>
      <w:r w:rsidRPr="00D60B99">
        <w:rPr>
          <w:rFonts w:ascii="Times New Roman" w:hAnsi="Times New Roman" w:cs="Times New Roman"/>
          <w:sz w:val="24"/>
          <w:szCs w:val="24"/>
          <w:lang w:val="en-US"/>
        </w:rPr>
        <w:t>boogie</w:t>
      </w:r>
      <w:r w:rsidRPr="00D60B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C1B875" w14:textId="77777777" w:rsidR="0098736F" w:rsidRPr="00D60B99" w:rsidRDefault="0098736F" w:rsidP="00987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E565F" w14:textId="77777777" w:rsidR="0098736F" w:rsidRPr="00D60B99" w:rsidRDefault="0098736F" w:rsidP="0098736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60B99">
        <w:rPr>
          <w:rFonts w:ascii="Times New Roman" w:hAnsi="Times New Roman" w:cs="Times New Roman"/>
          <w:i/>
          <w:iCs/>
          <w:sz w:val="24"/>
          <w:szCs w:val="24"/>
        </w:rPr>
        <w:t xml:space="preserve">КОРОТКОМЕТРАЖНЫЙ ФИЛЬМ: </w:t>
      </w:r>
    </w:p>
    <w:p w14:paraId="63D42359" w14:textId="77777777" w:rsidR="0098736F" w:rsidRPr="00D60B99" w:rsidRDefault="0098736F" w:rsidP="00987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 xml:space="preserve">Социальный короткометражный фильм может быть создан в одном из направлений: </w:t>
      </w:r>
      <w:r w:rsidRPr="00D60B99">
        <w:rPr>
          <w:rFonts w:ascii="Times New Roman" w:hAnsi="Times New Roman" w:cs="Times New Roman"/>
          <w:b/>
          <w:bCs/>
          <w:sz w:val="24"/>
          <w:szCs w:val="24"/>
        </w:rPr>
        <w:t>Художественный фильм; Документальный фильм; Анимационный фильм</w:t>
      </w:r>
      <w:r w:rsidRPr="00D60B99">
        <w:rPr>
          <w:rFonts w:ascii="Times New Roman" w:hAnsi="Times New Roman" w:cs="Times New Roman"/>
          <w:sz w:val="24"/>
          <w:szCs w:val="24"/>
        </w:rPr>
        <w:t>, и может быть раскрыть одну из тем социального характера: социально-значимые инициативы (</w:t>
      </w:r>
      <w:proofErr w:type="spellStart"/>
      <w:r w:rsidRPr="00D60B99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D60B99">
        <w:rPr>
          <w:rFonts w:ascii="Times New Roman" w:hAnsi="Times New Roman" w:cs="Times New Roman"/>
          <w:sz w:val="24"/>
          <w:szCs w:val="24"/>
        </w:rPr>
        <w:t>, добровольчество и пр.); экологические проблемы; здоровый образ жизни; защита животных; кибербезопасность; жизнь; достоинство; права и свободы человека; патриотизм; гражданственность; служение Отечеству и ответственность за его судьбу; высокие нравственные идеалы; крепкая семья; созидательный труд; приоритет духовного над материальным; гуманизм; милосердие; справедливость; коллективизм; взаимопомощь и взаимоуважение; Историческая память и преемственность поколений; Единство народов России.</w:t>
      </w:r>
    </w:p>
    <w:p w14:paraId="5C5CE6F2" w14:textId="77777777" w:rsidR="0098736F" w:rsidRPr="00D60B99" w:rsidRDefault="0098736F" w:rsidP="00987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>Участники самостоятельно определяют жанр короткометражного фильма.</w:t>
      </w:r>
    </w:p>
    <w:p w14:paraId="7314CC0B" w14:textId="77777777" w:rsidR="0098736F" w:rsidRDefault="0098736F" w:rsidP="00987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>Технические требования к короткометражным фильмам:</w:t>
      </w:r>
    </w:p>
    <w:p w14:paraId="7FE4C50B" w14:textId="77777777" w:rsidR="0098736F" w:rsidRPr="007A6B0D" w:rsidRDefault="0098736F" w:rsidP="00987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82B5D" w14:textId="77777777" w:rsidR="0098736F" w:rsidRPr="00276D40" w:rsidRDefault="0098736F" w:rsidP="0098736F">
      <w:pPr>
        <w:shd w:val="clear" w:color="auto" w:fill="FFFFFF"/>
        <w:spacing w:after="0" w:line="360" w:lineRule="auto"/>
        <w:ind w:left="786"/>
        <w:contextualSpacing/>
        <w:rPr>
          <w:rFonts w:ascii="Times New Roman" w:eastAsia="Times New Roman" w:hAnsi="Times New Roman" w:cs="Times New Roman"/>
          <w:iCs/>
          <w:color w:val="0F1115"/>
          <w:sz w:val="24"/>
          <w:szCs w:val="24"/>
        </w:rPr>
      </w:pPr>
    </w:p>
    <w:p w14:paraId="73C316C5" w14:textId="77777777" w:rsidR="00BB41CA" w:rsidRPr="00FD7FB3" w:rsidRDefault="00BB41CA" w:rsidP="006C0F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02034CF" w14:textId="77777777" w:rsidR="00105C0E" w:rsidRPr="00D60B99" w:rsidRDefault="00105C0E" w:rsidP="00105C0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0B99">
        <w:rPr>
          <w:rFonts w:ascii="Times New Roman" w:hAnsi="Times New Roman" w:cs="Times New Roman"/>
          <w:b/>
          <w:bCs/>
          <w:sz w:val="24"/>
          <w:szCs w:val="24"/>
        </w:rPr>
        <w:t>Критерии оценивания работ (</w:t>
      </w:r>
      <w:r w:rsidRPr="00D60B99">
        <w:rPr>
          <w:rFonts w:ascii="Times New Roman" w:hAnsi="Times New Roman"/>
          <w:b/>
          <w:color w:val="0F1115"/>
          <w:sz w:val="24"/>
          <w:szCs w:val="24"/>
        </w:rPr>
        <w:t>максимум 100 баллов</w:t>
      </w:r>
      <w:r w:rsidRPr="00D60B99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4E96CBBB" w14:textId="77777777" w:rsidR="00105C0E" w:rsidRPr="00D60B99" w:rsidRDefault="00105C0E" w:rsidP="00105C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>Фольклор:</w:t>
      </w:r>
    </w:p>
    <w:p w14:paraId="0A12994E" w14:textId="77777777" w:rsidR="00105C0E" w:rsidRPr="00D60B99" w:rsidRDefault="00105C0E" w:rsidP="00105C0E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 xml:space="preserve">Этнографическая точность и подлинность: </w:t>
      </w:r>
    </w:p>
    <w:p w14:paraId="06900D0C" w14:textId="77777777" w:rsidR="00105C0E" w:rsidRPr="00D60B99" w:rsidRDefault="00105C0E" w:rsidP="00105C0E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 xml:space="preserve">Стиль исполнения: </w:t>
      </w:r>
    </w:p>
    <w:p w14:paraId="5F513251" w14:textId="77777777" w:rsidR="00105C0E" w:rsidRPr="00D60B99" w:rsidRDefault="00105C0E" w:rsidP="00105C0E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>Художественная ценность и репертуар</w:t>
      </w:r>
    </w:p>
    <w:p w14:paraId="490426AA" w14:textId="77777777" w:rsidR="00105C0E" w:rsidRPr="00D60B99" w:rsidRDefault="00105C0E" w:rsidP="00105C0E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>Техническое мастерство</w:t>
      </w:r>
    </w:p>
    <w:p w14:paraId="3F4C2E69" w14:textId="77777777" w:rsidR="00105C0E" w:rsidRPr="00D60B99" w:rsidRDefault="00105C0E" w:rsidP="00105C0E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>Сценическое воплощение (сценичность)</w:t>
      </w:r>
    </w:p>
    <w:p w14:paraId="689D4623" w14:textId="77777777" w:rsidR="00105C0E" w:rsidRPr="00D60B99" w:rsidRDefault="00105C0E" w:rsidP="00105C0E">
      <w:pPr>
        <w:pStyle w:val="a3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60B99">
        <w:rPr>
          <w:rFonts w:ascii="Times New Roman" w:hAnsi="Times New Roman" w:cs="Times New Roman"/>
          <w:sz w:val="24"/>
          <w:szCs w:val="24"/>
        </w:rPr>
        <w:t>Традиционность и вариативность</w:t>
      </w:r>
    </w:p>
    <w:p w14:paraId="74989E4E" w14:textId="77777777" w:rsidR="00105C0E" w:rsidRPr="007A43AD" w:rsidRDefault="00105C0E" w:rsidP="00105C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3AD">
        <w:rPr>
          <w:rFonts w:ascii="Times New Roman" w:hAnsi="Times New Roman" w:cs="Times New Roman"/>
          <w:sz w:val="24"/>
          <w:szCs w:val="24"/>
        </w:rPr>
        <w:t>Хореография:</w:t>
      </w:r>
    </w:p>
    <w:p w14:paraId="1DFDFE44" w14:textId="77777777" w:rsidR="00105C0E" w:rsidRPr="007A43AD" w:rsidRDefault="00105C0E" w:rsidP="00105C0E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3AD">
        <w:rPr>
          <w:rFonts w:ascii="Times New Roman" w:hAnsi="Times New Roman" w:cs="Times New Roman"/>
          <w:sz w:val="24"/>
          <w:szCs w:val="24"/>
        </w:rPr>
        <w:t>Техника исполнения движений.</w:t>
      </w:r>
    </w:p>
    <w:p w14:paraId="341027C8" w14:textId="77777777" w:rsidR="00105C0E" w:rsidRPr="007A43AD" w:rsidRDefault="00105C0E" w:rsidP="00105C0E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3AD">
        <w:rPr>
          <w:rFonts w:ascii="Times New Roman" w:hAnsi="Times New Roman" w:cs="Times New Roman"/>
          <w:sz w:val="24"/>
          <w:szCs w:val="24"/>
        </w:rPr>
        <w:t>Композиционное построение номера (рисунок танца).</w:t>
      </w:r>
    </w:p>
    <w:p w14:paraId="6AD2FC85" w14:textId="77777777" w:rsidR="00105C0E" w:rsidRPr="007A43AD" w:rsidRDefault="00105C0E" w:rsidP="00105C0E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3AD">
        <w:rPr>
          <w:rFonts w:ascii="Times New Roman" w:hAnsi="Times New Roman" w:cs="Times New Roman"/>
          <w:sz w:val="24"/>
          <w:szCs w:val="24"/>
        </w:rPr>
        <w:t>Соответствие музыкального материала хореографии.</w:t>
      </w:r>
    </w:p>
    <w:p w14:paraId="3B2E647E" w14:textId="77777777" w:rsidR="00105C0E" w:rsidRPr="007A43AD" w:rsidRDefault="00105C0E" w:rsidP="00105C0E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3AD">
        <w:rPr>
          <w:rFonts w:ascii="Times New Roman" w:hAnsi="Times New Roman" w:cs="Times New Roman"/>
          <w:sz w:val="24"/>
          <w:szCs w:val="24"/>
        </w:rPr>
        <w:t>Артистизм и раскрытие образа.</w:t>
      </w:r>
    </w:p>
    <w:p w14:paraId="7DD1F815" w14:textId="77777777" w:rsidR="00105C0E" w:rsidRDefault="00105C0E" w:rsidP="00105C0E">
      <w:pPr>
        <w:pStyle w:val="a3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43AD">
        <w:rPr>
          <w:rFonts w:ascii="Times New Roman" w:hAnsi="Times New Roman" w:cs="Times New Roman"/>
          <w:sz w:val="24"/>
          <w:szCs w:val="24"/>
        </w:rPr>
        <w:t>Костюмированность</w:t>
      </w:r>
      <w:proofErr w:type="spellEnd"/>
      <w:r w:rsidRPr="007A43AD">
        <w:rPr>
          <w:rFonts w:ascii="Times New Roman" w:hAnsi="Times New Roman" w:cs="Times New Roman"/>
          <w:sz w:val="24"/>
          <w:szCs w:val="24"/>
        </w:rPr>
        <w:t>.</w:t>
      </w:r>
    </w:p>
    <w:p w14:paraId="7B273450" w14:textId="77777777" w:rsidR="00105C0E" w:rsidRDefault="00105C0E" w:rsidP="00105C0E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A0ED67A" w14:textId="77777777" w:rsidR="00105C0E" w:rsidRPr="007A43AD" w:rsidRDefault="00105C0E" w:rsidP="00105C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Короткометражный фильм</w:t>
      </w:r>
    </w:p>
    <w:p w14:paraId="1646D213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соответствие тематике;</w:t>
      </w:r>
    </w:p>
    <w:p w14:paraId="35F5EEE1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оригинальность представления;</w:t>
      </w:r>
    </w:p>
    <w:p w14:paraId="36DA0E9F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монтаж;</w:t>
      </w:r>
    </w:p>
    <w:p w14:paraId="666FBE47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звукорежиссура;</w:t>
      </w:r>
    </w:p>
    <w:p w14:paraId="67E3A5CC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операторская работа;</w:t>
      </w:r>
    </w:p>
    <w:p w14:paraId="235C748E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сценарное мастерство;</w:t>
      </w:r>
    </w:p>
    <w:p w14:paraId="2CF01F37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режиссерская работа;</w:t>
      </w:r>
    </w:p>
    <w:p w14:paraId="12EA3A3B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актерская игра (женская/ мужская);</w:t>
      </w:r>
    </w:p>
    <w:p w14:paraId="3EC89438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анимация;</w:t>
      </w:r>
    </w:p>
    <w:p w14:paraId="2FEAF752" w14:textId="77777777" w:rsidR="00105C0E" w:rsidRPr="007A43AD" w:rsidRDefault="00105C0E" w:rsidP="00105C0E">
      <w:pPr>
        <w:pStyle w:val="a3"/>
        <w:numPr>
          <w:ilvl w:val="0"/>
          <w:numId w:val="44"/>
        </w:numPr>
        <w:spacing w:after="0" w:line="360" w:lineRule="auto"/>
        <w:ind w:left="851" w:hanging="425"/>
        <w:rPr>
          <w:rFonts w:ascii="Times New Roman" w:hAnsi="Times New Roman" w:cs="Times New Roman"/>
          <w:bCs/>
          <w:sz w:val="24"/>
          <w:szCs w:val="24"/>
        </w:rPr>
      </w:pPr>
      <w:r w:rsidRPr="007A43AD">
        <w:rPr>
          <w:rFonts w:ascii="Times New Roman" w:hAnsi="Times New Roman" w:cs="Times New Roman"/>
          <w:bCs/>
          <w:sz w:val="24"/>
          <w:szCs w:val="24"/>
        </w:rPr>
        <w:t>эмоциональное воздействие на зрителя.</w:t>
      </w:r>
    </w:p>
    <w:p w14:paraId="641EC97F" w14:textId="77777777" w:rsidR="00105C0E" w:rsidRDefault="00105C0E" w:rsidP="00105C0E">
      <w:pPr>
        <w:spacing w:after="0" w:line="240" w:lineRule="auto"/>
        <w:ind w:left="851" w:hanging="567"/>
        <w:rPr>
          <w:rFonts w:ascii="Times New Roman" w:hAnsi="Times New Roman" w:cs="Times New Roman"/>
          <w:sz w:val="24"/>
          <w:szCs w:val="24"/>
        </w:rPr>
      </w:pPr>
    </w:p>
    <w:p w14:paraId="17FC6F42" w14:textId="4A44EBBA" w:rsidR="00826489" w:rsidRDefault="00826489" w:rsidP="0082648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5DC351" w14:textId="77777777" w:rsidR="00826489" w:rsidRPr="00826489" w:rsidRDefault="00826489" w:rsidP="00826489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A6F78F" w14:textId="74F8617E" w:rsidR="00E44039" w:rsidRPr="00276D40" w:rsidRDefault="00F66ED8" w:rsidP="0098736F">
      <w:pPr>
        <w:spacing w:after="0" w:line="360" w:lineRule="auto"/>
        <w:rPr>
          <w:rFonts w:ascii="Times New Roman" w:eastAsia="Times New Roman" w:hAnsi="Times New Roman" w:cs="Times New Roman"/>
          <w:iCs/>
          <w:color w:val="0F111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14:paraId="51D9CB1F" w14:textId="18A1470F" w:rsidR="00B368FB" w:rsidRDefault="00B368FB" w:rsidP="00C1463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E2FD8F8" w14:textId="77777777" w:rsidR="00E44039" w:rsidRPr="00C1463F" w:rsidRDefault="00E44039" w:rsidP="00C1463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E44039" w:rsidRPr="00C1463F" w:rsidSect="00EB070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079"/>
    <w:multiLevelType w:val="hybridMultilevel"/>
    <w:tmpl w:val="23CA87B4"/>
    <w:lvl w:ilvl="0" w:tplc="ABB0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0BB1"/>
    <w:multiLevelType w:val="hybridMultilevel"/>
    <w:tmpl w:val="91281B3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E43D13"/>
    <w:multiLevelType w:val="hybridMultilevel"/>
    <w:tmpl w:val="7FE039D6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A1E45"/>
    <w:multiLevelType w:val="hybridMultilevel"/>
    <w:tmpl w:val="FB688878"/>
    <w:lvl w:ilvl="0" w:tplc="ABB0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A2F6E"/>
    <w:multiLevelType w:val="hybridMultilevel"/>
    <w:tmpl w:val="707256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407C0"/>
    <w:multiLevelType w:val="hybridMultilevel"/>
    <w:tmpl w:val="32987B4C"/>
    <w:lvl w:ilvl="0" w:tplc="ABB02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DD0DE4"/>
    <w:multiLevelType w:val="hybridMultilevel"/>
    <w:tmpl w:val="4B5C5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126E7"/>
    <w:multiLevelType w:val="hybridMultilevel"/>
    <w:tmpl w:val="67C0A8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E5362"/>
    <w:multiLevelType w:val="hybridMultilevel"/>
    <w:tmpl w:val="2D044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511B"/>
    <w:multiLevelType w:val="hybridMultilevel"/>
    <w:tmpl w:val="5D6EC9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71BF"/>
    <w:multiLevelType w:val="hybridMultilevel"/>
    <w:tmpl w:val="0E1239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D02F7"/>
    <w:multiLevelType w:val="hybridMultilevel"/>
    <w:tmpl w:val="DBBC3FE6"/>
    <w:lvl w:ilvl="0" w:tplc="ABB0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D0F60"/>
    <w:multiLevelType w:val="hybridMultilevel"/>
    <w:tmpl w:val="312A9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0FBD"/>
    <w:multiLevelType w:val="hybridMultilevel"/>
    <w:tmpl w:val="E6366D40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C607E"/>
    <w:multiLevelType w:val="hybridMultilevel"/>
    <w:tmpl w:val="0AC484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E33DE"/>
    <w:multiLevelType w:val="hybridMultilevel"/>
    <w:tmpl w:val="06DC91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45471"/>
    <w:multiLevelType w:val="hybridMultilevel"/>
    <w:tmpl w:val="68645BD8"/>
    <w:lvl w:ilvl="0" w:tplc="ABB0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F3FF3"/>
    <w:multiLevelType w:val="hybridMultilevel"/>
    <w:tmpl w:val="015A4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381E2D"/>
    <w:multiLevelType w:val="hybridMultilevel"/>
    <w:tmpl w:val="ABE28A38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60DF5"/>
    <w:multiLevelType w:val="hybridMultilevel"/>
    <w:tmpl w:val="308CB206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D6FB3"/>
    <w:multiLevelType w:val="hybridMultilevel"/>
    <w:tmpl w:val="F6108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F2458"/>
    <w:multiLevelType w:val="hybridMultilevel"/>
    <w:tmpl w:val="0FBE34E6"/>
    <w:lvl w:ilvl="0" w:tplc="B824D208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819BC"/>
    <w:multiLevelType w:val="hybridMultilevel"/>
    <w:tmpl w:val="4BC64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E15EE"/>
    <w:multiLevelType w:val="hybridMultilevel"/>
    <w:tmpl w:val="5934B3C2"/>
    <w:lvl w:ilvl="0" w:tplc="ABB02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D26F79"/>
    <w:multiLevelType w:val="hybridMultilevel"/>
    <w:tmpl w:val="EA8EF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80633"/>
    <w:multiLevelType w:val="hybridMultilevel"/>
    <w:tmpl w:val="11E01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F5AB8"/>
    <w:multiLevelType w:val="hybridMultilevel"/>
    <w:tmpl w:val="1D70955A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11DDD"/>
    <w:multiLevelType w:val="hybridMultilevel"/>
    <w:tmpl w:val="AA2873B2"/>
    <w:lvl w:ilvl="0" w:tplc="A76097B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71343"/>
    <w:multiLevelType w:val="hybridMultilevel"/>
    <w:tmpl w:val="2C6E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F77BE"/>
    <w:multiLevelType w:val="hybridMultilevel"/>
    <w:tmpl w:val="0C6037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01B60"/>
    <w:multiLevelType w:val="multilevel"/>
    <w:tmpl w:val="AFEE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231180"/>
    <w:multiLevelType w:val="hybridMultilevel"/>
    <w:tmpl w:val="238C0320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51C4D"/>
    <w:multiLevelType w:val="hybridMultilevel"/>
    <w:tmpl w:val="A30A32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8D1DD5"/>
    <w:multiLevelType w:val="hybridMultilevel"/>
    <w:tmpl w:val="7B748E2A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069CD"/>
    <w:multiLevelType w:val="hybridMultilevel"/>
    <w:tmpl w:val="5BFE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D0AF2"/>
    <w:multiLevelType w:val="hybridMultilevel"/>
    <w:tmpl w:val="225C6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92EE3"/>
    <w:multiLevelType w:val="multilevel"/>
    <w:tmpl w:val="F90CC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D609D4"/>
    <w:multiLevelType w:val="hybridMultilevel"/>
    <w:tmpl w:val="76B44EEC"/>
    <w:lvl w:ilvl="0" w:tplc="A860FEE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A51E2"/>
    <w:multiLevelType w:val="hybridMultilevel"/>
    <w:tmpl w:val="414A04AE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1071B"/>
    <w:multiLevelType w:val="hybridMultilevel"/>
    <w:tmpl w:val="7382AD14"/>
    <w:lvl w:ilvl="0" w:tplc="E9109FC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A63A2"/>
    <w:multiLevelType w:val="hybridMultilevel"/>
    <w:tmpl w:val="1E5C0EBA"/>
    <w:lvl w:ilvl="0" w:tplc="452889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C42CD"/>
    <w:multiLevelType w:val="hybridMultilevel"/>
    <w:tmpl w:val="758E638C"/>
    <w:lvl w:ilvl="0" w:tplc="536A724C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6D57"/>
    <w:multiLevelType w:val="hybridMultilevel"/>
    <w:tmpl w:val="ECB6CA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34EA1"/>
    <w:multiLevelType w:val="multilevel"/>
    <w:tmpl w:val="75500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585A48"/>
    <w:multiLevelType w:val="multilevel"/>
    <w:tmpl w:val="A2D4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ED72B7"/>
    <w:multiLevelType w:val="hybridMultilevel"/>
    <w:tmpl w:val="3EF8310A"/>
    <w:lvl w:ilvl="0" w:tplc="B9EE85A4">
      <w:start w:val="1"/>
      <w:numFmt w:val="decimal"/>
      <w:lvlText w:val="2.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42"/>
  </w:num>
  <w:num w:numId="4">
    <w:abstractNumId w:val="35"/>
  </w:num>
  <w:num w:numId="5">
    <w:abstractNumId w:val="45"/>
  </w:num>
  <w:num w:numId="6">
    <w:abstractNumId w:val="41"/>
  </w:num>
  <w:num w:numId="7">
    <w:abstractNumId w:val="27"/>
  </w:num>
  <w:num w:numId="8">
    <w:abstractNumId w:val="25"/>
  </w:num>
  <w:num w:numId="9">
    <w:abstractNumId w:val="34"/>
  </w:num>
  <w:num w:numId="10">
    <w:abstractNumId w:val="37"/>
  </w:num>
  <w:num w:numId="11">
    <w:abstractNumId w:val="12"/>
  </w:num>
  <w:num w:numId="12">
    <w:abstractNumId w:val="7"/>
  </w:num>
  <w:num w:numId="13">
    <w:abstractNumId w:val="13"/>
  </w:num>
  <w:num w:numId="14">
    <w:abstractNumId w:val="19"/>
  </w:num>
  <w:num w:numId="15">
    <w:abstractNumId w:val="9"/>
  </w:num>
  <w:num w:numId="16">
    <w:abstractNumId w:val="18"/>
  </w:num>
  <w:num w:numId="17">
    <w:abstractNumId w:val="22"/>
  </w:num>
  <w:num w:numId="18">
    <w:abstractNumId w:val="31"/>
  </w:num>
  <w:num w:numId="19">
    <w:abstractNumId w:val="6"/>
  </w:num>
  <w:num w:numId="20">
    <w:abstractNumId w:val="24"/>
  </w:num>
  <w:num w:numId="21">
    <w:abstractNumId w:val="21"/>
  </w:num>
  <w:num w:numId="22">
    <w:abstractNumId w:val="2"/>
  </w:num>
  <w:num w:numId="23">
    <w:abstractNumId w:val="26"/>
  </w:num>
  <w:num w:numId="24">
    <w:abstractNumId w:val="20"/>
  </w:num>
  <w:num w:numId="25">
    <w:abstractNumId w:val="4"/>
  </w:num>
  <w:num w:numId="26">
    <w:abstractNumId w:val="39"/>
  </w:num>
  <w:num w:numId="27">
    <w:abstractNumId w:val="33"/>
  </w:num>
  <w:num w:numId="28">
    <w:abstractNumId w:val="36"/>
  </w:num>
  <w:num w:numId="29">
    <w:abstractNumId w:val="43"/>
  </w:num>
  <w:num w:numId="30">
    <w:abstractNumId w:val="44"/>
  </w:num>
  <w:num w:numId="31">
    <w:abstractNumId w:val="30"/>
  </w:num>
  <w:num w:numId="32">
    <w:abstractNumId w:val="29"/>
  </w:num>
  <w:num w:numId="33">
    <w:abstractNumId w:val="10"/>
  </w:num>
  <w:num w:numId="34">
    <w:abstractNumId w:val="15"/>
  </w:num>
  <w:num w:numId="35">
    <w:abstractNumId w:val="38"/>
  </w:num>
  <w:num w:numId="36">
    <w:abstractNumId w:val="8"/>
  </w:num>
  <w:num w:numId="37">
    <w:abstractNumId w:val="40"/>
  </w:num>
  <w:num w:numId="38">
    <w:abstractNumId w:val="28"/>
  </w:num>
  <w:num w:numId="39">
    <w:abstractNumId w:val="23"/>
  </w:num>
  <w:num w:numId="40">
    <w:abstractNumId w:val="0"/>
  </w:num>
  <w:num w:numId="41">
    <w:abstractNumId w:val="11"/>
  </w:num>
  <w:num w:numId="42">
    <w:abstractNumId w:val="32"/>
  </w:num>
  <w:num w:numId="43">
    <w:abstractNumId w:val="16"/>
  </w:num>
  <w:num w:numId="44">
    <w:abstractNumId w:val="5"/>
  </w:num>
  <w:num w:numId="45">
    <w:abstractNumId w:val="3"/>
  </w:num>
  <w:num w:numId="4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B59"/>
    <w:rsid w:val="00016E54"/>
    <w:rsid w:val="00056041"/>
    <w:rsid w:val="000A4E23"/>
    <w:rsid w:val="000B4FB6"/>
    <w:rsid w:val="000B6153"/>
    <w:rsid w:val="000D62F6"/>
    <w:rsid w:val="000E2108"/>
    <w:rsid w:val="00105C0E"/>
    <w:rsid w:val="00151099"/>
    <w:rsid w:val="00183159"/>
    <w:rsid w:val="001B2FB5"/>
    <w:rsid w:val="001F794F"/>
    <w:rsid w:val="00223629"/>
    <w:rsid w:val="00276D40"/>
    <w:rsid w:val="002A4038"/>
    <w:rsid w:val="00336BC1"/>
    <w:rsid w:val="00371945"/>
    <w:rsid w:val="003755AB"/>
    <w:rsid w:val="00376CFA"/>
    <w:rsid w:val="003C2925"/>
    <w:rsid w:val="003E109F"/>
    <w:rsid w:val="003E5ABA"/>
    <w:rsid w:val="003F07A2"/>
    <w:rsid w:val="00433CE3"/>
    <w:rsid w:val="004622C5"/>
    <w:rsid w:val="00482EA8"/>
    <w:rsid w:val="00495889"/>
    <w:rsid w:val="004F5416"/>
    <w:rsid w:val="00520D3C"/>
    <w:rsid w:val="00520E3C"/>
    <w:rsid w:val="005870BA"/>
    <w:rsid w:val="005907F7"/>
    <w:rsid w:val="00596A7B"/>
    <w:rsid w:val="00686C40"/>
    <w:rsid w:val="006A5860"/>
    <w:rsid w:val="006C0FA6"/>
    <w:rsid w:val="006C4D43"/>
    <w:rsid w:val="00704503"/>
    <w:rsid w:val="007167E3"/>
    <w:rsid w:val="00733D97"/>
    <w:rsid w:val="00782697"/>
    <w:rsid w:val="007A43AD"/>
    <w:rsid w:val="007A6B0D"/>
    <w:rsid w:val="007D55CA"/>
    <w:rsid w:val="0080635B"/>
    <w:rsid w:val="00826489"/>
    <w:rsid w:val="00846CB2"/>
    <w:rsid w:val="008B43B2"/>
    <w:rsid w:val="008B7D85"/>
    <w:rsid w:val="008C534B"/>
    <w:rsid w:val="008D19B9"/>
    <w:rsid w:val="009055E9"/>
    <w:rsid w:val="00920D95"/>
    <w:rsid w:val="00956676"/>
    <w:rsid w:val="00963612"/>
    <w:rsid w:val="00974F3B"/>
    <w:rsid w:val="00981B5B"/>
    <w:rsid w:val="0098736F"/>
    <w:rsid w:val="009B1B59"/>
    <w:rsid w:val="00A13975"/>
    <w:rsid w:val="00A22AD8"/>
    <w:rsid w:val="00A50FC8"/>
    <w:rsid w:val="00B368FB"/>
    <w:rsid w:val="00B66881"/>
    <w:rsid w:val="00B849EA"/>
    <w:rsid w:val="00B92826"/>
    <w:rsid w:val="00BB41CA"/>
    <w:rsid w:val="00BD5949"/>
    <w:rsid w:val="00C1463F"/>
    <w:rsid w:val="00C153DE"/>
    <w:rsid w:val="00C5434D"/>
    <w:rsid w:val="00C54961"/>
    <w:rsid w:val="00CB5814"/>
    <w:rsid w:val="00D17E91"/>
    <w:rsid w:val="00D46B28"/>
    <w:rsid w:val="00D526BF"/>
    <w:rsid w:val="00D60B99"/>
    <w:rsid w:val="00D71629"/>
    <w:rsid w:val="00E44039"/>
    <w:rsid w:val="00E817C1"/>
    <w:rsid w:val="00E95644"/>
    <w:rsid w:val="00EB0709"/>
    <w:rsid w:val="00EB7564"/>
    <w:rsid w:val="00EE0688"/>
    <w:rsid w:val="00F1256B"/>
    <w:rsid w:val="00F34883"/>
    <w:rsid w:val="00F66ED8"/>
    <w:rsid w:val="00F84512"/>
    <w:rsid w:val="00FD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9C13"/>
  <w15:chartTrackingRefBased/>
  <w15:docId w15:val="{ADE9C0CD-7245-41D6-8E8A-E25BA9DD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7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6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37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F1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1256B"/>
    <w:rPr>
      <w:b/>
      <w:bCs/>
    </w:rPr>
  </w:style>
  <w:style w:type="character" w:styleId="a7">
    <w:name w:val="Emphasis"/>
    <w:basedOn w:val="a0"/>
    <w:uiPriority w:val="20"/>
    <w:qFormat/>
    <w:rsid w:val="00596A7B"/>
    <w:rPr>
      <w:i/>
      <w:iCs/>
    </w:rPr>
  </w:style>
  <w:style w:type="character" w:styleId="a8">
    <w:name w:val="Hyperlink"/>
    <w:basedOn w:val="a0"/>
    <w:uiPriority w:val="99"/>
    <w:unhideWhenUsed/>
    <w:rsid w:val="00A22AD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2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EPIX</dc:creator>
  <cp:keywords/>
  <dc:description/>
  <cp:lastModifiedBy>Гульнара Константиновна Харитонова</cp:lastModifiedBy>
  <cp:revision>27</cp:revision>
  <dcterms:created xsi:type="dcterms:W3CDTF">2026-03-30T10:24:00Z</dcterms:created>
  <dcterms:modified xsi:type="dcterms:W3CDTF">2026-04-28T00:49:00Z</dcterms:modified>
</cp:coreProperties>
</file>